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0E2F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  <w:r w:rsidR="0002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7C66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7C6674" w:rsidRPr="007C66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Zukunftsziele &amp; Handlungsschritte (SMART-Ziele)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9C7E94">
      <w:pPr>
        <w:spacing w:before="20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856B46" w:rsidRDefault="007C6674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C667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dir, deine persönlichen Zukunftsziele zu entwickeln und zu planen. Du lernst, die SMART-Methode anzuwenden und deine Ziele in konkrete, erreichbare Handlungsschritte zu unterteilen.</w:t>
      </w:r>
    </w:p>
    <w:p w:rsidR="007C6674" w:rsidRDefault="007C6674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1338"/>
        <w:gridCol w:w="2698"/>
        <w:gridCol w:w="3964"/>
      </w:tblGrid>
      <w:tr w:rsidR="007C6674" w:rsidRPr="00B617FF" w:rsidTr="007C6674">
        <w:trPr>
          <w:trHeight w:val="567"/>
        </w:trPr>
        <w:tc>
          <w:tcPr>
            <w:tcW w:w="9067" w:type="dxa"/>
            <w:gridSpan w:val="4"/>
            <w:vAlign w:val="center"/>
          </w:tcPr>
          <w:p w:rsidR="007C6674" w:rsidRPr="00580C45" w:rsidRDefault="007C6674" w:rsidP="00B617F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Pr="007C66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Theorie: Die SMART-Formel erklärt</w:t>
            </w:r>
          </w:p>
        </w:tc>
      </w:tr>
      <w:tr w:rsidR="007C6674" w:rsidRPr="00B617FF" w:rsidTr="007C6674">
        <w:trPr>
          <w:trHeight w:val="567"/>
        </w:trPr>
        <w:tc>
          <w:tcPr>
            <w:tcW w:w="1067" w:type="dxa"/>
          </w:tcPr>
          <w:p w:rsidR="007C6674" w:rsidRPr="003F0523" w:rsidRDefault="007C6674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C6674">
              <w:rPr>
                <w:rFonts w:ascii="Arial" w:hAnsi="Arial" w:cs="Arial"/>
                <w:b/>
                <w:bCs/>
                <w:sz w:val="15"/>
                <w:szCs w:val="15"/>
              </w:rPr>
              <w:t>Buchstabe</w:t>
            </w:r>
          </w:p>
        </w:tc>
        <w:tc>
          <w:tcPr>
            <w:tcW w:w="1338" w:type="dxa"/>
          </w:tcPr>
          <w:p w:rsidR="007C6674" w:rsidRPr="003F0523" w:rsidRDefault="007C6674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C6674">
              <w:rPr>
                <w:rFonts w:ascii="Arial" w:hAnsi="Arial" w:cs="Arial"/>
                <w:b/>
                <w:bCs/>
                <w:sz w:val="15"/>
                <w:szCs w:val="15"/>
              </w:rPr>
              <w:t>Bedeutung</w:t>
            </w:r>
          </w:p>
        </w:tc>
        <w:tc>
          <w:tcPr>
            <w:tcW w:w="2698" w:type="dxa"/>
          </w:tcPr>
          <w:p w:rsidR="007C6674" w:rsidRPr="003F0523" w:rsidRDefault="007C6674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C6674">
              <w:rPr>
                <w:rFonts w:ascii="Arial" w:hAnsi="Arial" w:cs="Arial"/>
                <w:b/>
                <w:bCs/>
                <w:sz w:val="15"/>
                <w:szCs w:val="15"/>
              </w:rPr>
              <w:t>Leitfrage</w:t>
            </w:r>
          </w:p>
        </w:tc>
        <w:tc>
          <w:tcPr>
            <w:tcW w:w="3964" w:type="dxa"/>
          </w:tcPr>
          <w:p w:rsidR="007C6674" w:rsidRPr="00856B46" w:rsidRDefault="007C6674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C6674">
              <w:rPr>
                <w:rFonts w:ascii="Arial" w:hAnsi="Arial" w:cs="Arial"/>
                <w:b/>
                <w:bCs/>
                <w:sz w:val="15"/>
                <w:szCs w:val="15"/>
              </w:rPr>
              <w:t>Leitfrage</w:t>
            </w:r>
          </w:p>
        </w:tc>
      </w:tr>
      <w:tr w:rsidR="007C6674" w:rsidRPr="00B617FF" w:rsidTr="007C6674">
        <w:trPr>
          <w:trHeight w:val="567"/>
        </w:trPr>
        <w:tc>
          <w:tcPr>
            <w:tcW w:w="1067" w:type="dxa"/>
          </w:tcPr>
          <w:p w:rsidR="007C6674" w:rsidRPr="00B617FF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S</w:t>
            </w:r>
          </w:p>
        </w:tc>
        <w:tc>
          <w:tcPr>
            <w:tcW w:w="1338" w:type="dxa"/>
          </w:tcPr>
          <w:p w:rsidR="007C6674" w:rsidRPr="00B617FF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Spezifisch</w:t>
            </w:r>
          </w:p>
        </w:tc>
        <w:tc>
          <w:tcPr>
            <w:tcW w:w="2698" w:type="dxa"/>
          </w:tcPr>
          <w:p w:rsidR="007C6674" w:rsidRPr="00B617FF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Was genau will ich erreichen?</w:t>
            </w:r>
          </w:p>
        </w:tc>
        <w:tc>
          <w:tcPr>
            <w:tcW w:w="3964" w:type="dxa"/>
          </w:tcPr>
          <w:p w:rsidR="007C6674" w:rsidRPr="00B617FF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Ich möchte eine Ausbildung im Handwerk beginnen.</w:t>
            </w:r>
          </w:p>
        </w:tc>
      </w:tr>
      <w:tr w:rsidR="007C6674" w:rsidRPr="00B617FF" w:rsidTr="007C6674">
        <w:trPr>
          <w:trHeight w:val="567"/>
        </w:trPr>
        <w:tc>
          <w:tcPr>
            <w:tcW w:w="1067" w:type="dxa"/>
          </w:tcPr>
          <w:p w:rsidR="007C6674" w:rsidRPr="00B617FF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M</w:t>
            </w:r>
          </w:p>
        </w:tc>
        <w:tc>
          <w:tcPr>
            <w:tcW w:w="1338" w:type="dxa"/>
          </w:tcPr>
          <w:p w:rsidR="007C6674" w:rsidRPr="00B617FF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Messbar</w:t>
            </w:r>
          </w:p>
        </w:tc>
        <w:tc>
          <w:tcPr>
            <w:tcW w:w="2698" w:type="dxa"/>
          </w:tcPr>
          <w:p w:rsidR="007C6674" w:rsidRPr="00B617FF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Woran erkenne ich, dass ich mein Ziel erreicht habe?</w:t>
            </w:r>
          </w:p>
        </w:tc>
        <w:tc>
          <w:tcPr>
            <w:tcW w:w="3964" w:type="dxa"/>
          </w:tcPr>
          <w:p w:rsidR="007C6674" w:rsidRPr="00B617FF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Wenn ich eine Zusage vom Betrieb erhalte.</w:t>
            </w:r>
          </w:p>
        </w:tc>
      </w:tr>
      <w:tr w:rsidR="007C6674" w:rsidRPr="00B617FF" w:rsidTr="007C6674">
        <w:trPr>
          <w:trHeight w:val="567"/>
        </w:trPr>
        <w:tc>
          <w:tcPr>
            <w:tcW w:w="1067" w:type="dxa"/>
          </w:tcPr>
          <w:p w:rsidR="007C6674" w:rsidRPr="003F0523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A</w:t>
            </w:r>
          </w:p>
        </w:tc>
        <w:tc>
          <w:tcPr>
            <w:tcW w:w="1338" w:type="dxa"/>
          </w:tcPr>
          <w:p w:rsidR="007C6674" w:rsidRPr="003F0523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Attraktiv</w:t>
            </w:r>
          </w:p>
        </w:tc>
        <w:tc>
          <w:tcPr>
            <w:tcW w:w="2698" w:type="dxa"/>
          </w:tcPr>
          <w:p w:rsidR="007C6674" w:rsidRPr="003F0523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Warum ist mir das Ziel wichtig?</w:t>
            </w:r>
          </w:p>
        </w:tc>
        <w:tc>
          <w:tcPr>
            <w:tcW w:w="3964" w:type="dxa"/>
          </w:tcPr>
          <w:p w:rsidR="007C6674" w:rsidRPr="00B617FF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Weil ich gerne praktisch arbeite und Verantwortung übernehmen möchte.</w:t>
            </w:r>
          </w:p>
        </w:tc>
      </w:tr>
      <w:tr w:rsidR="007C6674" w:rsidRPr="00B617FF" w:rsidTr="007C6674">
        <w:trPr>
          <w:trHeight w:val="567"/>
        </w:trPr>
        <w:tc>
          <w:tcPr>
            <w:tcW w:w="1067" w:type="dxa"/>
          </w:tcPr>
          <w:p w:rsidR="007C6674" w:rsidRPr="009C7E94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R</w:t>
            </w:r>
          </w:p>
        </w:tc>
        <w:tc>
          <w:tcPr>
            <w:tcW w:w="1338" w:type="dxa"/>
          </w:tcPr>
          <w:p w:rsidR="007C6674" w:rsidRPr="009C7E94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Realistisch</w:t>
            </w:r>
          </w:p>
        </w:tc>
        <w:tc>
          <w:tcPr>
            <w:tcW w:w="2698" w:type="dxa"/>
          </w:tcPr>
          <w:p w:rsidR="007C6674" w:rsidRPr="009C7E94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Ist das Ziel für mich erreichbar?</w:t>
            </w:r>
          </w:p>
        </w:tc>
        <w:tc>
          <w:tcPr>
            <w:tcW w:w="3964" w:type="dxa"/>
          </w:tcPr>
          <w:p w:rsidR="007C6674" w:rsidRPr="00B617FF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Ich habe passende Schulabschlüsse und Motivation.</w:t>
            </w:r>
          </w:p>
        </w:tc>
      </w:tr>
      <w:tr w:rsidR="007C6674" w:rsidRPr="00B617FF" w:rsidTr="007C6674">
        <w:trPr>
          <w:trHeight w:val="567"/>
        </w:trPr>
        <w:tc>
          <w:tcPr>
            <w:tcW w:w="1067" w:type="dxa"/>
          </w:tcPr>
          <w:p w:rsidR="007C6674" w:rsidRPr="007C6674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T</w:t>
            </w:r>
          </w:p>
        </w:tc>
        <w:tc>
          <w:tcPr>
            <w:tcW w:w="1338" w:type="dxa"/>
          </w:tcPr>
          <w:p w:rsidR="007C6674" w:rsidRPr="007C6674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Terminiert</w:t>
            </w:r>
          </w:p>
        </w:tc>
        <w:tc>
          <w:tcPr>
            <w:tcW w:w="2698" w:type="dxa"/>
          </w:tcPr>
          <w:p w:rsidR="007C6674" w:rsidRPr="007C6674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Bis wann will ich das Ziel erreichen?</w:t>
            </w:r>
          </w:p>
        </w:tc>
        <w:tc>
          <w:tcPr>
            <w:tcW w:w="3964" w:type="dxa"/>
          </w:tcPr>
          <w:p w:rsidR="007C6674" w:rsidRPr="007C6674" w:rsidRDefault="007C6674" w:rsidP="007C6674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Bis spätestens September 2026.</w:t>
            </w:r>
          </w:p>
        </w:tc>
      </w:tr>
    </w:tbl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Default="00D25512" w:rsidP="00D25512">
      <w:pPr>
        <w:rPr>
          <w:rFonts w:ascii="Arial" w:hAnsi="Arial" w:cs="Arial"/>
          <w:sz w:val="15"/>
          <w:szCs w:val="15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6870"/>
      </w:tblGrid>
      <w:tr w:rsidR="00856B46" w:rsidRPr="00B617FF" w:rsidTr="00D51D55">
        <w:trPr>
          <w:trHeight w:val="567"/>
        </w:trPr>
        <w:tc>
          <w:tcPr>
            <w:tcW w:w="9062" w:type="dxa"/>
            <w:gridSpan w:val="2"/>
            <w:vAlign w:val="center"/>
          </w:tcPr>
          <w:p w:rsidR="00856B46" w:rsidRDefault="00856B46" w:rsidP="008D4603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– </w:t>
            </w:r>
            <w:r w:rsidR="007C6674" w:rsidRPr="007C66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Übung: Mein SMART-Ziel</w:t>
            </w:r>
          </w:p>
          <w:p w:rsidR="00856B46" w:rsidRPr="00580C45" w:rsidRDefault="007C6674" w:rsidP="008D4603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C6674">
              <w:rPr>
                <w:rFonts w:ascii="Arial" w:hAnsi="Arial" w:cs="Arial"/>
                <w:color w:val="7F7F7F" w:themeColor="text1" w:themeTint="80"/>
                <w:sz w:val="15"/>
                <w:szCs w:val="15"/>
              </w:rPr>
              <w:t>Übertrage dein persönliches Ziel in die SMART-Struktur.</w:t>
            </w:r>
          </w:p>
        </w:tc>
      </w:tr>
      <w:tr w:rsidR="007C6674" w:rsidRPr="00B617FF" w:rsidTr="00D7092E">
        <w:trPr>
          <w:trHeight w:val="567"/>
        </w:trPr>
        <w:tc>
          <w:tcPr>
            <w:tcW w:w="2192" w:type="dxa"/>
          </w:tcPr>
          <w:p w:rsidR="007C6674" w:rsidRPr="003F0523" w:rsidRDefault="007C6674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C6674">
              <w:rPr>
                <w:rFonts w:ascii="Arial" w:hAnsi="Arial" w:cs="Arial"/>
                <w:b/>
                <w:bCs/>
                <w:sz w:val="15"/>
                <w:szCs w:val="15"/>
              </w:rPr>
              <w:t>Kriterium</w:t>
            </w:r>
          </w:p>
        </w:tc>
        <w:tc>
          <w:tcPr>
            <w:tcW w:w="6870" w:type="dxa"/>
          </w:tcPr>
          <w:p w:rsidR="007C6674" w:rsidRPr="00CF6A94" w:rsidRDefault="007C6674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C6674">
              <w:rPr>
                <w:rFonts w:ascii="Arial" w:hAnsi="Arial" w:cs="Arial"/>
                <w:b/>
                <w:bCs/>
                <w:sz w:val="15"/>
                <w:szCs w:val="15"/>
              </w:rPr>
              <w:t>Mein Ziel</w:t>
            </w:r>
          </w:p>
        </w:tc>
      </w:tr>
      <w:tr w:rsidR="007C6674" w:rsidRPr="00B617FF" w:rsidTr="00D219C0">
        <w:trPr>
          <w:trHeight w:val="567"/>
        </w:trPr>
        <w:tc>
          <w:tcPr>
            <w:tcW w:w="2192" w:type="dxa"/>
          </w:tcPr>
          <w:p w:rsidR="007C6674" w:rsidRPr="00B617FF" w:rsidRDefault="007C667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Spezifisch</w:t>
            </w:r>
          </w:p>
        </w:tc>
        <w:tc>
          <w:tcPr>
            <w:tcW w:w="6870" w:type="dxa"/>
          </w:tcPr>
          <w:p w:rsidR="007C6674" w:rsidRPr="00B617FF" w:rsidRDefault="007C667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C6674" w:rsidRPr="00B617FF" w:rsidTr="00DF5C17">
        <w:trPr>
          <w:trHeight w:val="567"/>
        </w:trPr>
        <w:tc>
          <w:tcPr>
            <w:tcW w:w="2192" w:type="dxa"/>
          </w:tcPr>
          <w:p w:rsidR="007C6674" w:rsidRPr="00B617FF" w:rsidRDefault="007C667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Messbar</w:t>
            </w:r>
          </w:p>
        </w:tc>
        <w:tc>
          <w:tcPr>
            <w:tcW w:w="6870" w:type="dxa"/>
          </w:tcPr>
          <w:p w:rsidR="007C6674" w:rsidRPr="00B617FF" w:rsidRDefault="007C667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C6674" w:rsidRPr="00B617FF" w:rsidTr="00AA76CD">
        <w:trPr>
          <w:trHeight w:val="567"/>
        </w:trPr>
        <w:tc>
          <w:tcPr>
            <w:tcW w:w="2192" w:type="dxa"/>
          </w:tcPr>
          <w:p w:rsidR="007C6674" w:rsidRPr="003F0523" w:rsidRDefault="007C667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Attraktiv</w:t>
            </w:r>
          </w:p>
        </w:tc>
        <w:tc>
          <w:tcPr>
            <w:tcW w:w="6870" w:type="dxa"/>
          </w:tcPr>
          <w:p w:rsidR="007C6674" w:rsidRPr="003F0523" w:rsidRDefault="007C667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C6674" w:rsidRPr="00B617FF" w:rsidTr="0078529C">
        <w:trPr>
          <w:trHeight w:val="567"/>
        </w:trPr>
        <w:tc>
          <w:tcPr>
            <w:tcW w:w="2192" w:type="dxa"/>
          </w:tcPr>
          <w:p w:rsidR="007C6674" w:rsidRPr="008D4603" w:rsidRDefault="007C667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Realistisch</w:t>
            </w:r>
          </w:p>
        </w:tc>
        <w:tc>
          <w:tcPr>
            <w:tcW w:w="6870" w:type="dxa"/>
          </w:tcPr>
          <w:p w:rsidR="007C6674" w:rsidRPr="008D4603" w:rsidRDefault="007C667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C6674" w:rsidRPr="00B617FF" w:rsidTr="00C45081">
        <w:trPr>
          <w:trHeight w:val="567"/>
        </w:trPr>
        <w:tc>
          <w:tcPr>
            <w:tcW w:w="2192" w:type="dxa"/>
          </w:tcPr>
          <w:p w:rsidR="007C6674" w:rsidRPr="007C6674" w:rsidRDefault="007C667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C6674">
              <w:rPr>
                <w:rFonts w:ascii="Arial" w:hAnsi="Arial" w:cs="Arial"/>
                <w:sz w:val="15"/>
                <w:szCs w:val="15"/>
              </w:rPr>
              <w:t>Terminiert</w:t>
            </w:r>
          </w:p>
        </w:tc>
        <w:tc>
          <w:tcPr>
            <w:tcW w:w="6870" w:type="dxa"/>
          </w:tcPr>
          <w:p w:rsidR="007C6674" w:rsidRPr="008D4603" w:rsidRDefault="007C6674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017BA9" w:rsidRDefault="00017BA9" w:rsidP="00D25512">
      <w:pPr>
        <w:rPr>
          <w:rFonts w:ascii="Arial" w:hAnsi="Arial" w:cs="Arial"/>
          <w:sz w:val="15"/>
          <w:szCs w:val="15"/>
        </w:rPr>
      </w:pPr>
    </w:p>
    <w:p w:rsidR="00017BA9" w:rsidRDefault="00017BA9" w:rsidP="00D25512">
      <w:pPr>
        <w:rPr>
          <w:rFonts w:ascii="Arial" w:hAnsi="Arial" w:cs="Arial"/>
          <w:sz w:val="15"/>
          <w:szCs w:val="15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E2F94" w:rsidRPr="00DD021F" w:rsidTr="007C05A4">
        <w:trPr>
          <w:trHeight w:val="567"/>
        </w:trPr>
        <w:tc>
          <w:tcPr>
            <w:tcW w:w="9062" w:type="dxa"/>
            <w:gridSpan w:val="2"/>
            <w:vAlign w:val="center"/>
          </w:tcPr>
          <w:p w:rsidR="000E2F94" w:rsidRDefault="000E2F94" w:rsidP="00EC612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7C6674" w:rsidRPr="007C66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Mini-Aufgabe: Handlungsschritte planen</w:t>
            </w:r>
          </w:p>
          <w:p w:rsidR="00856B46" w:rsidRPr="003F0523" w:rsidRDefault="007C6674" w:rsidP="00EC612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C6674">
              <w:rPr>
                <w:rFonts w:ascii="Arial" w:hAnsi="Arial" w:cs="Arial"/>
                <w:color w:val="7F7F7F" w:themeColor="text1" w:themeTint="80"/>
                <w:sz w:val="15"/>
                <w:szCs w:val="15"/>
              </w:rPr>
              <w:t>Was muss ich tun, um mein Ziel zu erreichen?</w:t>
            </w:r>
          </w:p>
        </w:tc>
      </w:tr>
      <w:tr w:rsidR="000E2F94" w:rsidRPr="00DD021F" w:rsidTr="000E2F94">
        <w:trPr>
          <w:trHeight w:val="567"/>
        </w:trPr>
        <w:tc>
          <w:tcPr>
            <w:tcW w:w="704" w:type="dxa"/>
            <w:vAlign w:val="center"/>
          </w:tcPr>
          <w:p w:rsidR="000E2F94" w:rsidRPr="003F0523" w:rsidRDefault="000E2F94" w:rsidP="00EC612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t>1.</w:t>
            </w:r>
          </w:p>
        </w:tc>
        <w:tc>
          <w:tcPr>
            <w:tcW w:w="8358" w:type="dxa"/>
          </w:tcPr>
          <w:p w:rsidR="000E2F94" w:rsidRPr="003F0523" w:rsidRDefault="000E2F94" w:rsidP="00EC612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0E2F94" w:rsidRPr="00DD021F" w:rsidTr="000E2F94">
        <w:trPr>
          <w:trHeight w:val="567"/>
        </w:trPr>
        <w:tc>
          <w:tcPr>
            <w:tcW w:w="704" w:type="dxa"/>
            <w:vAlign w:val="center"/>
          </w:tcPr>
          <w:p w:rsidR="000E2F94" w:rsidRPr="003F0523" w:rsidRDefault="000E2F94" w:rsidP="00856B46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t>2.</w:t>
            </w:r>
          </w:p>
        </w:tc>
        <w:tc>
          <w:tcPr>
            <w:tcW w:w="8358" w:type="dxa"/>
          </w:tcPr>
          <w:p w:rsidR="000E2F94" w:rsidRPr="003F0523" w:rsidRDefault="000E2F94" w:rsidP="00EC612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  <w:tr w:rsidR="000E2F94" w:rsidRPr="00DD021F" w:rsidTr="000E2F94">
        <w:trPr>
          <w:trHeight w:val="567"/>
        </w:trPr>
        <w:tc>
          <w:tcPr>
            <w:tcW w:w="704" w:type="dxa"/>
            <w:vAlign w:val="center"/>
          </w:tcPr>
          <w:p w:rsidR="000E2F94" w:rsidRPr="003F0523" w:rsidRDefault="000E2F94" w:rsidP="00856B46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t>3.</w:t>
            </w:r>
          </w:p>
        </w:tc>
        <w:tc>
          <w:tcPr>
            <w:tcW w:w="8358" w:type="dxa"/>
          </w:tcPr>
          <w:p w:rsidR="000E2F94" w:rsidRPr="003F0523" w:rsidRDefault="000E2F94" w:rsidP="00EC612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</w:tbl>
    <w:p w:rsidR="00DD021F" w:rsidRDefault="00DD021F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F202BD" w:rsidRDefault="00F202BD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F202BD" w:rsidRDefault="00F202BD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856B46" w:rsidRDefault="00856B46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F202BD" w:rsidRDefault="00F202BD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C6120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0" w:rsidRPr="0072142C" w:rsidRDefault="00EC6120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 w:rsidR="00F202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017BA9" w:rsidRPr="00017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EC6120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0" w:rsidRPr="00EC6120" w:rsidRDefault="00EC6120" w:rsidP="00EC6120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7C6674" w:rsidRPr="007C6674">
              <w:rPr>
                <w:rFonts w:ascii="Arial" w:hAnsi="Arial" w:cs="Arial"/>
                <w:sz w:val="15"/>
                <w:szCs w:val="15"/>
                <w:lang w:val="de-DE"/>
              </w:rPr>
              <w:t>Was motiviert mich, mein Ziel zu verfolgen?</w:t>
            </w:r>
          </w:p>
          <w:p w:rsidR="00EC6120" w:rsidRPr="00EC6120" w:rsidRDefault="00EC6120" w:rsidP="00EC6120">
            <w:pPr>
              <w:pStyle w:val="Aufzhlungszeichen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7C6674" w:rsidRPr="007C6674">
              <w:rPr>
                <w:rFonts w:ascii="Arial" w:hAnsi="Arial" w:cs="Arial"/>
                <w:sz w:val="15"/>
                <w:szCs w:val="15"/>
                <w:lang w:val="de-DE"/>
              </w:rPr>
              <w:t>Wer kann mich dabei unterstützen?</w:t>
            </w:r>
          </w:p>
          <w:p w:rsidR="00EC6120" w:rsidRPr="00C00BA4" w:rsidRDefault="00EC6120" w:rsidP="00EC6120">
            <w:pPr>
              <w:pStyle w:val="Aufzhlungszeichen"/>
              <w:numPr>
                <w:ilvl w:val="0"/>
                <w:numId w:val="0"/>
              </w:numPr>
              <w:spacing w:after="120"/>
              <w:ind w:left="360" w:hanging="360"/>
              <w:rPr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7C6674" w:rsidRPr="007C6674">
              <w:rPr>
                <w:rFonts w:ascii="Arial" w:hAnsi="Arial" w:cs="Arial"/>
                <w:sz w:val="15"/>
                <w:szCs w:val="15"/>
                <w:lang w:val="de-DE"/>
              </w:rPr>
              <w:t>Welche möglichen Hindernisse könnte ich überwinden müssen</w:t>
            </w:r>
            <w:r w:rsidR="00856B46" w:rsidRPr="00856B46">
              <w:rPr>
                <w:rFonts w:ascii="Arial" w:hAnsi="Arial" w:cs="Arial"/>
                <w:sz w:val="15"/>
                <w:szCs w:val="15"/>
                <w:lang w:val="de-DE"/>
              </w:rPr>
              <w:t>?</w:t>
            </w:r>
          </w:p>
          <w:p w:rsidR="00EC6120" w:rsidRPr="003F0523" w:rsidRDefault="00EC6120" w:rsidP="00EC6120">
            <w:pPr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</w:tbl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7C6674" w:rsidP="007C6674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  <w:r w:rsidRPr="007C6674">
        <w:rPr>
          <w:rFonts w:ascii="Arial" w:hAnsi="Arial" w:cs="Arial"/>
          <w:color w:val="7F7F7F" w:themeColor="text1" w:themeTint="80"/>
          <w:sz w:val="15"/>
          <w:szCs w:val="15"/>
          <w:lang w:val="de-DE"/>
        </w:rPr>
        <w:t>Ziele sind Träume mit einem Plan.</w:t>
      </w:r>
    </w:p>
    <w:sectPr w:rsidR="00017BA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568F" w:rsidRDefault="002F568F" w:rsidP="00514520">
      <w:r>
        <w:separator/>
      </w:r>
    </w:p>
  </w:endnote>
  <w:endnote w:type="continuationSeparator" w:id="0">
    <w:p w:rsidR="002F568F" w:rsidRDefault="002F568F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568F" w:rsidRDefault="002F568F" w:rsidP="00514520">
      <w:r>
        <w:separator/>
      </w:r>
    </w:p>
  </w:footnote>
  <w:footnote w:type="continuationSeparator" w:id="0">
    <w:p w:rsidR="002F568F" w:rsidRDefault="002F568F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7C6674">
          <w:pPr>
            <w:pStyle w:val="Kopfzeile"/>
            <w:rPr>
              <w:sz w:val="16"/>
              <w:szCs w:val="16"/>
            </w:rPr>
          </w:pPr>
          <w:r w:rsidRPr="007C6674">
            <w:rPr>
              <w:sz w:val="16"/>
              <w:szCs w:val="16"/>
            </w:rPr>
            <w:t>Arbeitsblatt 6-3: Zukunftsziele &amp; Handlungsschritte (SMART-Ziele)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90D"/>
    <w:multiLevelType w:val="hybridMultilevel"/>
    <w:tmpl w:val="F30C9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C7638"/>
    <w:multiLevelType w:val="hybridMultilevel"/>
    <w:tmpl w:val="2F403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027056">
    <w:abstractNumId w:val="3"/>
  </w:num>
  <w:num w:numId="2" w16cid:durableId="388967320">
    <w:abstractNumId w:val="4"/>
  </w:num>
  <w:num w:numId="3" w16cid:durableId="909075889">
    <w:abstractNumId w:val="1"/>
  </w:num>
  <w:num w:numId="4" w16cid:durableId="1953631307">
    <w:abstractNumId w:val="0"/>
  </w:num>
  <w:num w:numId="5" w16cid:durableId="368606009">
    <w:abstractNumId w:val="2"/>
  </w:num>
  <w:num w:numId="6" w16cid:durableId="140927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7BA9"/>
    <w:rsid w:val="00023F40"/>
    <w:rsid w:val="000A126E"/>
    <w:rsid w:val="000A6906"/>
    <w:rsid w:val="000B4F6E"/>
    <w:rsid w:val="000B60F8"/>
    <w:rsid w:val="000E2F94"/>
    <w:rsid w:val="00173C83"/>
    <w:rsid w:val="002308A3"/>
    <w:rsid w:val="002F568F"/>
    <w:rsid w:val="003275C1"/>
    <w:rsid w:val="00372A1F"/>
    <w:rsid w:val="003F0523"/>
    <w:rsid w:val="004074E4"/>
    <w:rsid w:val="00446DD8"/>
    <w:rsid w:val="004F4A42"/>
    <w:rsid w:val="00514520"/>
    <w:rsid w:val="00517B3F"/>
    <w:rsid w:val="00580C45"/>
    <w:rsid w:val="00591736"/>
    <w:rsid w:val="005B4375"/>
    <w:rsid w:val="005C5842"/>
    <w:rsid w:val="0067412A"/>
    <w:rsid w:val="0072142C"/>
    <w:rsid w:val="00735BB6"/>
    <w:rsid w:val="007441FA"/>
    <w:rsid w:val="00747C1F"/>
    <w:rsid w:val="007519AC"/>
    <w:rsid w:val="00761FA4"/>
    <w:rsid w:val="00796272"/>
    <w:rsid w:val="007C1E41"/>
    <w:rsid w:val="007C6674"/>
    <w:rsid w:val="00856B46"/>
    <w:rsid w:val="008D4603"/>
    <w:rsid w:val="008E0F83"/>
    <w:rsid w:val="0093195D"/>
    <w:rsid w:val="00952336"/>
    <w:rsid w:val="009C7E94"/>
    <w:rsid w:val="00A03B88"/>
    <w:rsid w:val="00A43484"/>
    <w:rsid w:val="00A7130C"/>
    <w:rsid w:val="00A9505E"/>
    <w:rsid w:val="00AB063F"/>
    <w:rsid w:val="00AD7EEC"/>
    <w:rsid w:val="00AF0E58"/>
    <w:rsid w:val="00B019A0"/>
    <w:rsid w:val="00B37181"/>
    <w:rsid w:val="00B617FF"/>
    <w:rsid w:val="00BC4C42"/>
    <w:rsid w:val="00BF1B13"/>
    <w:rsid w:val="00BF3F68"/>
    <w:rsid w:val="00C01397"/>
    <w:rsid w:val="00C73643"/>
    <w:rsid w:val="00C76AB3"/>
    <w:rsid w:val="00C8159C"/>
    <w:rsid w:val="00CA12C3"/>
    <w:rsid w:val="00CC427C"/>
    <w:rsid w:val="00CF275C"/>
    <w:rsid w:val="00CF41FE"/>
    <w:rsid w:val="00CF6A94"/>
    <w:rsid w:val="00D17F39"/>
    <w:rsid w:val="00D25512"/>
    <w:rsid w:val="00DA457E"/>
    <w:rsid w:val="00DD021F"/>
    <w:rsid w:val="00DE6D5A"/>
    <w:rsid w:val="00DE7A36"/>
    <w:rsid w:val="00E10195"/>
    <w:rsid w:val="00E1279E"/>
    <w:rsid w:val="00EC6120"/>
    <w:rsid w:val="00EE787D"/>
    <w:rsid w:val="00F202BD"/>
    <w:rsid w:val="00F72D1D"/>
    <w:rsid w:val="00F9034B"/>
    <w:rsid w:val="00FC157E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6F957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2">
    <w:name w:val="p2"/>
    <w:basedOn w:val="Standard"/>
    <w:rsid w:val="00AF0E58"/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3">
    <w:name w:val="p3"/>
    <w:basedOn w:val="Standard"/>
    <w:rsid w:val="00AF0E5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4">
    <w:name w:val="p4"/>
    <w:basedOn w:val="Standard"/>
    <w:rsid w:val="00AF0E58"/>
    <w:rPr>
      <w:rFonts w:ascii="Symbol" w:eastAsia="Times New Roman" w:hAnsi="Symbol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5">
    <w:name w:val="p5"/>
    <w:basedOn w:val="Standard"/>
    <w:rsid w:val="00AF0E58"/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6">
    <w:name w:val="p6"/>
    <w:basedOn w:val="Standard"/>
    <w:rsid w:val="00AF0E58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7">
    <w:name w:val="p7"/>
    <w:basedOn w:val="Standard"/>
    <w:rsid w:val="00AF0E58"/>
    <w:rPr>
      <w:rFonts w:ascii="Helvetica" w:eastAsia="Times New Roman" w:hAnsi="Helvetica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2">
    <w:name w:val="s2"/>
    <w:basedOn w:val="Absatz-Standardschriftart"/>
    <w:rsid w:val="00AF0E58"/>
    <w:rPr>
      <w:rFonts w:ascii="Symbol" w:hAnsi="Symbol" w:hint="default"/>
      <w:sz w:val="17"/>
      <w:szCs w:val="17"/>
    </w:rPr>
  </w:style>
  <w:style w:type="character" w:customStyle="1" w:styleId="s3">
    <w:name w:val="s3"/>
    <w:basedOn w:val="Absatz-Standardschriftart"/>
    <w:rsid w:val="00AF0E58"/>
    <w:rPr>
      <w:rFonts w:ascii="Zapf Dingbats" w:hAnsi="Zapf Dingbats" w:hint="default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21F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21F"/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paragraph" w:styleId="Listenabsatz">
    <w:name w:val="List Paragraph"/>
    <w:basedOn w:val="Standard"/>
    <w:uiPriority w:val="34"/>
    <w:qFormat/>
    <w:rsid w:val="00CF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2</cp:revision>
  <cp:lastPrinted>2025-10-19T09:46:00Z</cp:lastPrinted>
  <dcterms:created xsi:type="dcterms:W3CDTF">2025-10-19T10:27:00Z</dcterms:created>
  <dcterms:modified xsi:type="dcterms:W3CDTF">2025-10-19T10:27:00Z</dcterms:modified>
</cp:coreProperties>
</file>